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688" w:rsidRPr="00996EA9" w:rsidRDefault="00FA0688" w:rsidP="00D3173A">
      <w:pPr>
        <w:jc w:val="center"/>
        <w:rPr>
          <w:rStyle w:val="lev"/>
          <w:rFonts w:ascii="Philharmonique Bold" w:hAnsi="Philharmonique Bold"/>
          <w:sz w:val="28"/>
          <w:szCs w:val="40"/>
        </w:rPr>
      </w:pPr>
      <w:r w:rsidRPr="00996EA9">
        <w:rPr>
          <w:rStyle w:val="lev"/>
          <w:rFonts w:ascii="Philharmonique Bold" w:hAnsi="Philharmonique Bold"/>
          <w:sz w:val="28"/>
          <w:szCs w:val="40"/>
        </w:rPr>
        <w:t>FORMULAIRE DE CANDIDATURE</w:t>
      </w:r>
    </w:p>
    <w:p w:rsidR="00996EA9" w:rsidRPr="00996EA9" w:rsidRDefault="00D3173A" w:rsidP="00996EA9">
      <w:pPr>
        <w:jc w:val="center"/>
        <w:rPr>
          <w:rFonts w:ascii="Philharmonique Bold" w:hAnsi="Philharmonique Bold"/>
          <w:b/>
          <w:bCs/>
          <w:sz w:val="24"/>
          <w:szCs w:val="40"/>
        </w:rPr>
      </w:pPr>
      <w:r w:rsidRPr="00996EA9">
        <w:rPr>
          <w:rStyle w:val="lev"/>
          <w:rFonts w:ascii="Philharmonique Bold" w:hAnsi="Philharmonique Bold"/>
          <w:sz w:val="24"/>
          <w:szCs w:val="40"/>
        </w:rPr>
        <w:t>APPEL À PROJETS – SPECTACLE JEUNE PUBLIC</w:t>
      </w:r>
      <w:r w:rsidRPr="00996EA9">
        <w:rPr>
          <w:rFonts w:ascii="Philharmonique Bold" w:hAnsi="Philharmonique Bold"/>
          <w:b/>
          <w:bCs/>
          <w:sz w:val="24"/>
          <w:szCs w:val="40"/>
        </w:rPr>
        <w:br/>
      </w:r>
      <w:r w:rsidRPr="00996EA9">
        <w:rPr>
          <w:rStyle w:val="lev"/>
          <w:rFonts w:ascii="Philharmonique Bold" w:hAnsi="Philharmonique Bold"/>
          <w:sz w:val="24"/>
          <w:szCs w:val="40"/>
        </w:rPr>
        <w:t>SAISON 24-25</w:t>
      </w:r>
    </w:p>
    <w:p w:rsidR="00FA0688" w:rsidRPr="00D3173A" w:rsidRDefault="00D3173A" w:rsidP="00D3173A">
      <w:pPr>
        <w:pStyle w:val="NormalWeb"/>
        <w:jc w:val="both"/>
        <w:rPr>
          <w:rFonts w:ascii="Nantes" w:eastAsiaTheme="minorHAnsi" w:hAnsi="Nantes" w:cstheme="minorBidi"/>
          <w:sz w:val="22"/>
          <w:szCs w:val="22"/>
          <w:lang w:eastAsia="en-US"/>
        </w:rPr>
      </w:pPr>
      <w:r>
        <w:rPr>
          <w:rFonts w:ascii="Nantes" w:eastAsiaTheme="minorHAnsi" w:hAnsi="Nantes" w:cstheme="minorBidi"/>
          <w:sz w:val="22"/>
          <w:szCs w:val="22"/>
          <w:lang w:eastAsia="en-US"/>
        </w:rPr>
        <w:t>Pour ses 30 ans, la C</w:t>
      </w:r>
      <w:r w:rsidRPr="00D3173A">
        <w:rPr>
          <w:rFonts w:ascii="Nantes" w:eastAsiaTheme="minorHAnsi" w:hAnsi="Nantes" w:cstheme="minorBidi"/>
          <w:sz w:val="22"/>
          <w:szCs w:val="22"/>
          <w:lang w:eastAsia="en-US"/>
        </w:rPr>
        <w:t>ité de la musique confie les clés de son amphithéâtre à un conseil d</w:t>
      </w:r>
      <w:r w:rsidRPr="00D3173A">
        <w:rPr>
          <w:rFonts w:ascii="Nantes" w:eastAsiaTheme="minorHAnsi" w:hAnsi="Nantes" w:cs="Courier New"/>
          <w:sz w:val="22"/>
          <w:szCs w:val="22"/>
          <w:lang w:eastAsia="en-US"/>
        </w:rPr>
        <w:t>’</w:t>
      </w:r>
      <w:r w:rsidRPr="00D3173A">
        <w:rPr>
          <w:rFonts w:ascii="Nantes" w:eastAsiaTheme="minorHAnsi" w:hAnsi="Nantes" w:cstheme="minorBidi"/>
          <w:sz w:val="22"/>
          <w:szCs w:val="22"/>
          <w:lang w:eastAsia="en-US"/>
        </w:rPr>
        <w:t>enfants. Avec la complicit</w:t>
      </w:r>
      <w:r w:rsidRPr="00D3173A">
        <w:rPr>
          <w:rFonts w:ascii="Nantes" w:eastAsiaTheme="minorHAnsi" w:hAnsi="Nantes" w:cs="Philharmonique"/>
          <w:sz w:val="22"/>
          <w:szCs w:val="22"/>
          <w:lang w:eastAsia="en-US"/>
        </w:rPr>
        <w:t>é</w:t>
      </w:r>
      <w:r w:rsidRPr="00D3173A">
        <w:rPr>
          <w:rFonts w:ascii="Nantes" w:eastAsiaTheme="minorHAnsi" w:hAnsi="Nantes" w:cstheme="minorBidi"/>
          <w:sz w:val="22"/>
          <w:szCs w:val="22"/>
          <w:lang w:eastAsia="en-US"/>
        </w:rPr>
        <w:t xml:space="preserve"> des artistes et des b</w:t>
      </w:r>
      <w:r>
        <w:rPr>
          <w:rFonts w:ascii="Nantes" w:eastAsiaTheme="minorHAnsi" w:hAnsi="Nantes" w:cstheme="minorBidi"/>
          <w:sz w:val="22"/>
          <w:szCs w:val="22"/>
          <w:lang w:eastAsia="en-US"/>
        </w:rPr>
        <w:t>ricoleurs de sons du collectif Du G</w:t>
      </w:r>
      <w:r w:rsidRPr="00D3173A">
        <w:rPr>
          <w:rFonts w:ascii="Nantes" w:eastAsiaTheme="minorHAnsi" w:hAnsi="Nantes" w:cstheme="minorBidi"/>
          <w:sz w:val="22"/>
          <w:szCs w:val="22"/>
          <w:lang w:eastAsia="en-US"/>
        </w:rPr>
        <w:t xml:space="preserve">rain </w:t>
      </w:r>
      <w:r w:rsidRPr="00D3173A">
        <w:rPr>
          <w:rFonts w:ascii="Nantes" w:eastAsiaTheme="minorHAnsi" w:hAnsi="Nantes" w:cs="Philharmonique"/>
          <w:sz w:val="22"/>
          <w:szCs w:val="22"/>
          <w:lang w:eastAsia="en-US"/>
        </w:rPr>
        <w:t>à</w:t>
      </w:r>
      <w:r>
        <w:rPr>
          <w:rFonts w:ascii="Nantes" w:eastAsiaTheme="minorHAnsi" w:hAnsi="Nantes" w:cstheme="minorBidi"/>
          <w:sz w:val="22"/>
          <w:szCs w:val="22"/>
          <w:lang w:eastAsia="en-US"/>
        </w:rPr>
        <w:t xml:space="preserve"> M</w:t>
      </w:r>
      <w:r w:rsidRPr="00D3173A">
        <w:rPr>
          <w:rFonts w:ascii="Nantes" w:eastAsiaTheme="minorHAnsi" w:hAnsi="Nantes" w:cstheme="minorBidi"/>
          <w:sz w:val="22"/>
          <w:szCs w:val="22"/>
          <w:lang w:eastAsia="en-US"/>
        </w:rPr>
        <w:t>oudre, les enfants imaginent une programmation festive et pluridisciplinaire.</w:t>
      </w:r>
    </w:p>
    <w:p w:rsidR="00FA0688" w:rsidRPr="00D3173A" w:rsidRDefault="00D3173A" w:rsidP="00D3173A">
      <w:pPr>
        <w:jc w:val="both"/>
        <w:rPr>
          <w:rFonts w:ascii="Nantes" w:hAnsi="Nantes"/>
        </w:rPr>
      </w:pPr>
      <w:r w:rsidRPr="00D3173A">
        <w:rPr>
          <w:rFonts w:ascii="Nantes" w:hAnsi="Nantes"/>
        </w:rPr>
        <w:t>Lors de cet événement festif, nous célébrons la créativité des enfants à travers des spectacles musicaux, des ateliers et des surprises ! Tout le monde est invité à participer, à explorer et à s'amuser avec des instruments bricolés, des spectacles interactifs et autres idées originales.</w:t>
      </w:r>
    </w:p>
    <w:p w:rsidR="00FA0688" w:rsidRPr="00D3173A" w:rsidRDefault="00D3173A" w:rsidP="00D3173A">
      <w:pPr>
        <w:jc w:val="both"/>
        <w:rPr>
          <w:rFonts w:ascii="Nantes" w:hAnsi="Nantes"/>
        </w:rPr>
      </w:pPr>
      <w:r w:rsidRPr="00D3173A">
        <w:rPr>
          <w:rFonts w:ascii="Nantes" w:hAnsi="Nantes"/>
        </w:rPr>
        <w:t>Ce festival jeune public sur le thème des musiques bricolées aura lieu à l</w:t>
      </w:r>
      <w:r w:rsidRPr="00D3173A">
        <w:rPr>
          <w:rFonts w:ascii="Nantes" w:hAnsi="Nantes" w:cs="Courier New"/>
        </w:rPr>
        <w:t>’</w:t>
      </w:r>
      <w:r>
        <w:rPr>
          <w:rFonts w:ascii="Nantes" w:hAnsi="Nantes" w:cs="Courier New"/>
        </w:rPr>
        <w:t>A</w:t>
      </w:r>
      <w:r w:rsidRPr="00D3173A">
        <w:rPr>
          <w:rFonts w:ascii="Nantes" w:hAnsi="Nantes"/>
        </w:rPr>
        <w:t>mphith</w:t>
      </w:r>
      <w:r w:rsidRPr="00D3173A">
        <w:rPr>
          <w:rFonts w:ascii="Nantes" w:hAnsi="Nantes" w:cs="Philharmonique"/>
        </w:rPr>
        <w:t>éâ</w:t>
      </w:r>
      <w:r>
        <w:rPr>
          <w:rFonts w:ascii="Nantes" w:hAnsi="Nantes"/>
        </w:rPr>
        <w:t>tre de la C</w:t>
      </w:r>
      <w:r w:rsidRPr="00D3173A">
        <w:rPr>
          <w:rFonts w:ascii="Nantes" w:hAnsi="Nantes"/>
        </w:rPr>
        <w:t>it</w:t>
      </w:r>
      <w:r w:rsidRPr="00D3173A">
        <w:rPr>
          <w:rFonts w:ascii="Nantes" w:hAnsi="Nantes" w:cs="Philharmonique"/>
        </w:rPr>
        <w:t>é</w:t>
      </w:r>
      <w:r w:rsidRPr="00D3173A">
        <w:rPr>
          <w:rFonts w:ascii="Nantes" w:hAnsi="Nantes"/>
        </w:rPr>
        <w:t xml:space="preserve"> de la musique, le </w:t>
      </w:r>
      <w:r w:rsidRPr="00D3173A">
        <w:rPr>
          <w:rFonts w:ascii="Nantes" w:hAnsi="Nantes"/>
          <w:b/>
        </w:rPr>
        <w:t>12 janvier 2025</w:t>
      </w:r>
      <w:r w:rsidRPr="00D3173A">
        <w:rPr>
          <w:rFonts w:ascii="Nantes" w:hAnsi="Nantes"/>
        </w:rPr>
        <w:t>.</w:t>
      </w:r>
    </w:p>
    <w:p w:rsidR="00FA0688" w:rsidRPr="00D3173A" w:rsidRDefault="00D3173A" w:rsidP="00D3173A">
      <w:pPr>
        <w:jc w:val="both"/>
        <w:rPr>
          <w:rFonts w:ascii="Nantes" w:hAnsi="Nantes"/>
        </w:rPr>
      </w:pPr>
      <w:r w:rsidRPr="00D3173A">
        <w:rPr>
          <w:rFonts w:ascii="Nantes" w:hAnsi="Nantes"/>
        </w:rPr>
        <w:t>Afin d</w:t>
      </w:r>
      <w:r w:rsidRPr="00D3173A">
        <w:rPr>
          <w:rFonts w:ascii="Nantes" w:hAnsi="Nantes" w:cs="Courier New"/>
        </w:rPr>
        <w:t>’</w:t>
      </w:r>
      <w:r w:rsidRPr="00D3173A">
        <w:rPr>
          <w:rFonts w:ascii="Nantes" w:hAnsi="Nantes"/>
        </w:rPr>
        <w:t xml:space="preserve">enregistrer votre candidature, veuillez compléter et nous retourner le formulaire ci-dessous avant le </w:t>
      </w:r>
      <w:r w:rsidRPr="00D3173A">
        <w:rPr>
          <w:rFonts w:ascii="Nantes" w:hAnsi="Nantes"/>
          <w:b/>
        </w:rPr>
        <w:t xml:space="preserve">28 octobre 13h00 </w:t>
      </w:r>
      <w:r w:rsidRPr="00D3173A">
        <w:rPr>
          <w:rFonts w:ascii="Nantes" w:hAnsi="Nantes"/>
        </w:rPr>
        <w:t xml:space="preserve">: </w:t>
      </w:r>
    </w:p>
    <w:p w:rsidR="00D3173A" w:rsidRDefault="00D3173A" w:rsidP="00FA0688">
      <w:pPr>
        <w:jc w:val="center"/>
        <w:rPr>
          <w:rFonts w:ascii="Nantes" w:hAnsi="Nantes"/>
          <w:b/>
          <w:u w:val="single"/>
        </w:rPr>
      </w:pPr>
    </w:p>
    <w:p w:rsidR="00FA0688" w:rsidRPr="00D3173A" w:rsidRDefault="00FA0688" w:rsidP="00FA0688">
      <w:pPr>
        <w:jc w:val="center"/>
        <w:rPr>
          <w:rFonts w:ascii="Philharmonique Bold" w:hAnsi="Philharmonique Bold"/>
          <w:b/>
          <w:u w:val="single"/>
        </w:rPr>
      </w:pPr>
      <w:r w:rsidRPr="00D3173A">
        <w:rPr>
          <w:rFonts w:ascii="Philharmonique Bold" w:hAnsi="Philharmonique Bold"/>
          <w:b/>
          <w:u w:val="single"/>
        </w:rPr>
        <w:t>PRÉSENTATION</w:t>
      </w:r>
      <w:r w:rsidRPr="00D3173A">
        <w:rPr>
          <w:rFonts w:ascii="Philharmonique Bold" w:hAnsi="Philharmonique Bold"/>
          <w:b/>
          <w:u w:val="single"/>
        </w:rPr>
        <w:br/>
      </w:r>
    </w:p>
    <w:p w:rsidR="00FA0688" w:rsidRPr="00D3173A" w:rsidRDefault="00FA0688" w:rsidP="00FA0688">
      <w:pPr>
        <w:rPr>
          <w:rFonts w:ascii="Philharmonique" w:hAnsi="Philharmonique"/>
          <w:b/>
        </w:rPr>
      </w:pPr>
      <w:r w:rsidRPr="00D3173A">
        <w:rPr>
          <w:rFonts w:ascii="Philharmonique" w:hAnsi="Philharmonique"/>
          <w:b/>
        </w:rPr>
        <w:t>Nom du spectacle :</w:t>
      </w:r>
    </w:p>
    <w:p w:rsidR="00FA0688" w:rsidRPr="00D3173A" w:rsidRDefault="00FA0688" w:rsidP="00FA0688">
      <w:pPr>
        <w:rPr>
          <w:rFonts w:ascii="Philharmonique" w:hAnsi="Philharmonique"/>
        </w:rPr>
      </w:pPr>
    </w:p>
    <w:p w:rsidR="00FA0688" w:rsidRPr="00D3173A" w:rsidRDefault="00FA0688" w:rsidP="00FA0688">
      <w:pPr>
        <w:rPr>
          <w:rFonts w:ascii="Philharmonique" w:hAnsi="Philharmonique"/>
          <w:b/>
        </w:rPr>
      </w:pPr>
      <w:r w:rsidRPr="00D3173A">
        <w:rPr>
          <w:rFonts w:ascii="Philharmonique" w:hAnsi="Philharmonique"/>
          <w:b/>
        </w:rPr>
        <w:t>Nom de la compagnie ou du groupe :</w:t>
      </w:r>
    </w:p>
    <w:p w:rsidR="00FA0688" w:rsidRPr="00D3173A" w:rsidRDefault="00FA0688" w:rsidP="00FA0688">
      <w:pPr>
        <w:rPr>
          <w:rFonts w:ascii="Philharmonique" w:hAnsi="Philharmonique"/>
        </w:rPr>
      </w:pPr>
    </w:p>
    <w:p w:rsidR="00FA0688" w:rsidRPr="00D3173A" w:rsidRDefault="00FA0688" w:rsidP="00FA0688">
      <w:pPr>
        <w:rPr>
          <w:rFonts w:ascii="Philharmonique" w:hAnsi="Philharmonique"/>
          <w:b/>
        </w:rPr>
      </w:pPr>
      <w:r w:rsidRPr="00D3173A">
        <w:rPr>
          <w:rFonts w:ascii="Philharmonique" w:hAnsi="Philharmonique"/>
          <w:b/>
        </w:rPr>
        <w:t>Contact principal :</w:t>
      </w:r>
    </w:p>
    <w:p w:rsidR="00FA0688" w:rsidRPr="00D3173A" w:rsidRDefault="00FA0688" w:rsidP="00FA0688">
      <w:pPr>
        <w:rPr>
          <w:rFonts w:ascii="Nantes" w:hAnsi="Nantes"/>
        </w:rPr>
      </w:pPr>
      <w:r w:rsidRPr="00D3173A">
        <w:rPr>
          <w:rFonts w:ascii="Nantes" w:hAnsi="Nantes"/>
        </w:rPr>
        <w:t>Nom :</w:t>
      </w:r>
    </w:p>
    <w:p w:rsidR="00FA0688" w:rsidRPr="00D3173A" w:rsidRDefault="00FA0688" w:rsidP="00FA0688">
      <w:pPr>
        <w:rPr>
          <w:rFonts w:ascii="Nantes" w:hAnsi="Nantes"/>
        </w:rPr>
      </w:pPr>
      <w:r w:rsidRPr="00D3173A">
        <w:rPr>
          <w:rFonts w:ascii="Nantes" w:hAnsi="Nantes"/>
        </w:rPr>
        <w:t>Téléphone :</w:t>
      </w:r>
    </w:p>
    <w:p w:rsidR="00FA0688" w:rsidRPr="00D3173A" w:rsidRDefault="00FA0688" w:rsidP="00FA0688">
      <w:pPr>
        <w:rPr>
          <w:rFonts w:ascii="Nantes" w:hAnsi="Nantes"/>
        </w:rPr>
      </w:pPr>
      <w:r w:rsidRPr="00D3173A">
        <w:rPr>
          <w:rFonts w:ascii="Nantes" w:hAnsi="Nantes"/>
        </w:rPr>
        <w:t>E-mail :</w:t>
      </w:r>
    </w:p>
    <w:p w:rsidR="00FA0688" w:rsidRPr="00FA0688" w:rsidRDefault="00FA0688" w:rsidP="00FA0688">
      <w:pPr>
        <w:rPr>
          <w:rFonts w:ascii="Nantes" w:hAnsi="Nantes"/>
        </w:rPr>
      </w:pPr>
    </w:p>
    <w:p w:rsidR="00FA0688" w:rsidRPr="00D3173A" w:rsidRDefault="00FA0688" w:rsidP="00FA0688">
      <w:pPr>
        <w:rPr>
          <w:rFonts w:ascii="Philharmonique" w:hAnsi="Philharmonique"/>
          <w:b/>
        </w:rPr>
      </w:pPr>
      <w:r w:rsidRPr="00D3173A">
        <w:rPr>
          <w:rFonts w:ascii="Philharmonique" w:hAnsi="Philharmonique"/>
          <w:b/>
        </w:rPr>
        <w:t>Nombre d</w:t>
      </w:r>
      <w:r w:rsidRPr="00D3173A">
        <w:rPr>
          <w:rFonts w:ascii="Courier New" w:hAnsi="Courier New" w:cs="Courier New"/>
          <w:b/>
        </w:rPr>
        <w:t>’</w:t>
      </w:r>
      <w:r w:rsidRPr="00D3173A">
        <w:rPr>
          <w:rFonts w:ascii="Philharmonique" w:hAnsi="Philharmonique"/>
          <w:b/>
        </w:rPr>
        <w:t>artistes participants :</w:t>
      </w:r>
    </w:p>
    <w:p w:rsidR="00FA0688" w:rsidRPr="00D3173A" w:rsidRDefault="00FA0688" w:rsidP="00FA0688">
      <w:pPr>
        <w:rPr>
          <w:rFonts w:ascii="Philharmonique" w:hAnsi="Philharmonique"/>
        </w:rPr>
      </w:pPr>
    </w:p>
    <w:p w:rsidR="00FA0688" w:rsidRPr="00D3173A" w:rsidRDefault="00FA0688" w:rsidP="00FA0688">
      <w:pPr>
        <w:rPr>
          <w:rFonts w:ascii="Philharmonique" w:hAnsi="Philharmonique"/>
          <w:b/>
        </w:rPr>
      </w:pPr>
      <w:r w:rsidRPr="00D3173A">
        <w:rPr>
          <w:rFonts w:ascii="Philharmonique" w:hAnsi="Philharmonique"/>
          <w:b/>
        </w:rPr>
        <w:t>Âge du public visé :</w:t>
      </w:r>
    </w:p>
    <w:p w:rsidR="00FA0688" w:rsidRPr="00D3173A" w:rsidRDefault="00FA0688" w:rsidP="00FA0688">
      <w:pPr>
        <w:rPr>
          <w:rFonts w:ascii="Philharmonique" w:hAnsi="Philharmonique"/>
        </w:rPr>
      </w:pPr>
    </w:p>
    <w:p w:rsidR="00FA0688" w:rsidRPr="00D3173A" w:rsidRDefault="00FA0688" w:rsidP="00FA0688">
      <w:pPr>
        <w:rPr>
          <w:rFonts w:ascii="Philharmonique" w:hAnsi="Philharmonique"/>
          <w:b/>
        </w:rPr>
      </w:pPr>
      <w:r w:rsidRPr="00D3173A">
        <w:rPr>
          <w:rFonts w:ascii="Philharmonique" w:hAnsi="Philharmonique"/>
          <w:b/>
        </w:rPr>
        <w:t>Description du spectacle :</w:t>
      </w:r>
    </w:p>
    <w:p w:rsidR="00FA0688" w:rsidRPr="00D3173A" w:rsidRDefault="00FA0688" w:rsidP="00FA0688">
      <w:pPr>
        <w:rPr>
          <w:rFonts w:ascii="Philharmonique" w:hAnsi="Philharmonique"/>
          <w:b/>
        </w:rPr>
      </w:pPr>
    </w:p>
    <w:p w:rsidR="00FA0688" w:rsidRPr="00D3173A" w:rsidRDefault="00FA0688" w:rsidP="00FA0688">
      <w:pPr>
        <w:rPr>
          <w:rFonts w:ascii="Philharmonique" w:hAnsi="Philharmonique"/>
          <w:b/>
        </w:rPr>
      </w:pPr>
      <w:r w:rsidRPr="00D3173A">
        <w:rPr>
          <w:rFonts w:ascii="Philharmonique" w:hAnsi="Philharmonique"/>
          <w:b/>
        </w:rPr>
        <w:t>Le public participe-t-il à votre spectacle ?</w:t>
      </w:r>
    </w:p>
    <w:p w:rsidR="00FA0688" w:rsidRPr="00FA0688" w:rsidRDefault="00FA0688" w:rsidP="00FA0688">
      <w:pPr>
        <w:rPr>
          <w:rFonts w:ascii="Nantes" w:hAnsi="Nantes"/>
          <w:b/>
        </w:rPr>
      </w:pPr>
    </w:p>
    <w:p w:rsidR="00E82225" w:rsidRPr="00D3173A" w:rsidRDefault="00FA0688" w:rsidP="00E82225">
      <w:pPr>
        <w:rPr>
          <w:rFonts w:ascii="Philharmonique" w:hAnsi="Philharmonique"/>
          <w:b/>
        </w:rPr>
      </w:pPr>
      <w:r w:rsidRPr="00D3173A">
        <w:rPr>
          <w:rFonts w:ascii="Philharmonique" w:hAnsi="Philharmonique"/>
          <w:b/>
        </w:rPr>
        <w:t>Durée du spectacle :</w:t>
      </w:r>
      <w:r w:rsidR="00E82225" w:rsidRPr="00D3173A">
        <w:rPr>
          <w:rFonts w:ascii="Philharmonique" w:hAnsi="Philharmonique"/>
          <w:b/>
        </w:rPr>
        <w:t xml:space="preserve"> </w:t>
      </w:r>
      <w:r w:rsidRPr="00D3173A">
        <w:rPr>
          <w:rFonts w:ascii="Philharmonique" w:hAnsi="Philharmonique"/>
        </w:rPr>
        <w:t>(Votre spectacle doit durer environ 45 minutes.)</w:t>
      </w:r>
    </w:p>
    <w:p w:rsidR="00586036" w:rsidRDefault="00586036" w:rsidP="00D3173A">
      <w:pPr>
        <w:rPr>
          <w:rFonts w:ascii="Nantes" w:hAnsi="Nantes"/>
          <w:b/>
          <w:u w:val="single"/>
        </w:rPr>
      </w:pPr>
    </w:p>
    <w:p w:rsidR="00FA0688" w:rsidRDefault="00E82225" w:rsidP="00E82225">
      <w:pPr>
        <w:jc w:val="center"/>
        <w:rPr>
          <w:rFonts w:ascii="Philharmonique Bold" w:hAnsi="Philharmonique Bold"/>
          <w:b/>
          <w:u w:val="single"/>
        </w:rPr>
      </w:pPr>
      <w:r w:rsidRPr="00D3173A">
        <w:rPr>
          <w:rFonts w:ascii="Philharmonique Bold" w:hAnsi="Philharmonique Bold"/>
          <w:b/>
          <w:u w:val="single"/>
        </w:rPr>
        <w:t>INSTRUMENTS</w:t>
      </w:r>
    </w:p>
    <w:p w:rsidR="00D3173A" w:rsidRPr="00D3173A" w:rsidRDefault="00D3173A" w:rsidP="00E82225">
      <w:pPr>
        <w:jc w:val="center"/>
        <w:rPr>
          <w:rFonts w:ascii="Philharmonique Bold" w:hAnsi="Philharmonique Bold"/>
          <w:b/>
          <w:u w:val="single"/>
        </w:rPr>
      </w:pPr>
    </w:p>
    <w:p w:rsidR="00FA0688" w:rsidRDefault="007B2291" w:rsidP="00FA0688">
      <w:pPr>
        <w:rPr>
          <w:rFonts w:ascii="Philharmonique" w:hAnsi="Philharmonique"/>
        </w:rPr>
      </w:pPr>
      <w:r w:rsidRPr="00D3173A">
        <w:rPr>
          <w:rFonts w:ascii="Philharmonique" w:hAnsi="Philharmonique"/>
          <w:b/>
        </w:rPr>
        <w:t xml:space="preserve">Instruments utilisés : </w:t>
      </w:r>
      <w:r w:rsidR="00FA0688" w:rsidRPr="00D3173A">
        <w:rPr>
          <w:rFonts w:ascii="Philharmonique" w:hAnsi="Philharmonique"/>
        </w:rPr>
        <w:t>(Listez tous les instruments que vous utiliserez, surtout s</w:t>
      </w:r>
      <w:r w:rsidR="00FA0688" w:rsidRPr="00D3173A">
        <w:rPr>
          <w:rFonts w:ascii="Courier New" w:hAnsi="Courier New" w:cs="Courier New"/>
        </w:rPr>
        <w:t>’</w:t>
      </w:r>
      <w:r w:rsidR="00FA0688" w:rsidRPr="00D3173A">
        <w:rPr>
          <w:rFonts w:ascii="Philharmonique" w:hAnsi="Philharmonique"/>
        </w:rPr>
        <w:t>ils sont bricolés ou faits maison ! Donnez-nous des détails si vous les avez fabriqués vous-mêmes.)</w:t>
      </w:r>
    </w:p>
    <w:p w:rsidR="00996EA9" w:rsidRPr="00D3173A" w:rsidRDefault="00996EA9" w:rsidP="00FA0688">
      <w:pPr>
        <w:rPr>
          <w:rFonts w:ascii="Philharmonique" w:hAnsi="Philharmonique"/>
        </w:rPr>
      </w:pPr>
    </w:p>
    <w:p w:rsidR="00FA0688" w:rsidRPr="00D3173A" w:rsidRDefault="00FA0688" w:rsidP="00D3173A">
      <w:pPr>
        <w:jc w:val="center"/>
        <w:rPr>
          <w:rFonts w:ascii="Philharmonique Bold" w:hAnsi="Philharmonique Bold"/>
          <w:b/>
          <w:u w:val="single"/>
        </w:rPr>
      </w:pPr>
    </w:p>
    <w:p w:rsidR="00D3173A" w:rsidRPr="00D3173A" w:rsidRDefault="00E82225" w:rsidP="00D3173A">
      <w:pPr>
        <w:jc w:val="center"/>
        <w:rPr>
          <w:rFonts w:ascii="Philharmonique" w:hAnsi="Philharmonique"/>
          <w:b/>
        </w:rPr>
      </w:pPr>
      <w:r w:rsidRPr="00D3173A">
        <w:rPr>
          <w:rFonts w:ascii="Philharmonique Bold" w:hAnsi="Philharmonique Bold"/>
          <w:b/>
          <w:u w:val="single"/>
        </w:rPr>
        <w:t xml:space="preserve">PIECES </w:t>
      </w:r>
      <w:r w:rsidR="001D0F1F" w:rsidRPr="00D3173A">
        <w:rPr>
          <w:rFonts w:ascii="Philharmonique Bold" w:hAnsi="Philharmonique Bold"/>
          <w:b/>
          <w:u w:val="single"/>
        </w:rPr>
        <w:t>JOINTES À</w:t>
      </w:r>
      <w:r w:rsidRPr="00D3173A">
        <w:rPr>
          <w:rFonts w:ascii="Philharmonique Bold" w:hAnsi="Philharmonique Bold"/>
          <w:b/>
          <w:u w:val="single"/>
        </w:rPr>
        <w:t xml:space="preserve"> </w:t>
      </w:r>
      <w:r w:rsidR="008808D3" w:rsidRPr="00D3173A">
        <w:rPr>
          <w:rFonts w:ascii="Philharmonique Bold" w:hAnsi="Philharmonique Bold"/>
          <w:b/>
          <w:u w:val="single"/>
        </w:rPr>
        <w:t>ENVOYER AVEC LE FORMULAIRE</w:t>
      </w:r>
      <w:r w:rsidR="00D3173A">
        <w:rPr>
          <w:rFonts w:ascii="Philharmonique Bold" w:hAnsi="Philharmonique Bold"/>
          <w:b/>
          <w:u w:val="single"/>
        </w:rPr>
        <w:br/>
      </w:r>
    </w:p>
    <w:p w:rsidR="00E82225" w:rsidRPr="00D3173A" w:rsidRDefault="00E82225" w:rsidP="00E82225">
      <w:pPr>
        <w:rPr>
          <w:rFonts w:ascii="Philharmonique" w:hAnsi="Philharmonique"/>
        </w:rPr>
      </w:pPr>
      <w:r w:rsidRPr="00D3173A">
        <w:rPr>
          <w:rFonts w:ascii="Philharmonique" w:hAnsi="Philharmonique"/>
        </w:rPr>
        <w:t xml:space="preserve">Dossier de présentation </w:t>
      </w:r>
      <w:r w:rsidR="008808D3" w:rsidRPr="00D3173A">
        <w:rPr>
          <w:rFonts w:ascii="Philharmonique" w:hAnsi="Philharmonique"/>
        </w:rPr>
        <w:t>comprenant</w:t>
      </w:r>
      <w:r w:rsidRPr="00D3173A">
        <w:rPr>
          <w:rFonts w:ascii="Philharmonique" w:hAnsi="Philharmonique"/>
        </w:rPr>
        <w:t> :</w:t>
      </w:r>
    </w:p>
    <w:p w:rsidR="00E82225" w:rsidRPr="00D3173A" w:rsidRDefault="00E82225" w:rsidP="00E82225">
      <w:pPr>
        <w:rPr>
          <w:rFonts w:ascii="Philharmonique" w:hAnsi="Philharmonique"/>
        </w:rPr>
      </w:pPr>
      <w:r w:rsidRPr="00D3173A">
        <w:rPr>
          <w:rFonts w:ascii="Philharmonique" w:hAnsi="Philharmonique"/>
        </w:rPr>
        <w:t>-  Plan d</w:t>
      </w:r>
      <w:r w:rsidRPr="00D3173A">
        <w:rPr>
          <w:rFonts w:ascii="Courier New" w:hAnsi="Courier New" w:cs="Courier New"/>
        </w:rPr>
        <w:t>’</w:t>
      </w:r>
      <w:r w:rsidRPr="00D3173A">
        <w:rPr>
          <w:rFonts w:ascii="Philharmonique" w:hAnsi="Philharmonique"/>
        </w:rPr>
        <w:t xml:space="preserve">implantation </w:t>
      </w:r>
    </w:p>
    <w:p w:rsidR="001D0F1F" w:rsidRPr="00D3173A" w:rsidRDefault="00E82225" w:rsidP="00E82225">
      <w:pPr>
        <w:rPr>
          <w:rFonts w:ascii="Philharmonique" w:hAnsi="Philharmonique"/>
        </w:rPr>
      </w:pPr>
      <w:r w:rsidRPr="00D3173A">
        <w:rPr>
          <w:rFonts w:ascii="Philharmonique" w:hAnsi="Philharmonique"/>
        </w:rPr>
        <w:t xml:space="preserve">- Fiche technique avec </w:t>
      </w:r>
      <w:r w:rsidR="007B2291" w:rsidRPr="00D3173A">
        <w:rPr>
          <w:rFonts w:ascii="Philharmonique" w:hAnsi="Philharmonique"/>
        </w:rPr>
        <w:t>t</w:t>
      </w:r>
      <w:r w:rsidRPr="00D3173A">
        <w:rPr>
          <w:rFonts w:ascii="Philharmonique" w:hAnsi="Philharmonique"/>
        </w:rPr>
        <w:t>emps d</w:t>
      </w:r>
      <w:r w:rsidRPr="00D3173A">
        <w:rPr>
          <w:rFonts w:ascii="Courier New" w:hAnsi="Courier New" w:cs="Courier New"/>
        </w:rPr>
        <w:t>’</w:t>
      </w:r>
      <w:r w:rsidRPr="00D3173A">
        <w:rPr>
          <w:rFonts w:ascii="Philharmonique" w:hAnsi="Philharmonique"/>
        </w:rPr>
        <w:t>installation et t</w:t>
      </w:r>
      <w:r w:rsidR="007B2291" w:rsidRPr="00D3173A">
        <w:rPr>
          <w:rFonts w:ascii="Philharmonique" w:hAnsi="Philharmonique"/>
        </w:rPr>
        <w:t>emps de démontage ;</w:t>
      </w:r>
      <w:r w:rsidR="007B2291" w:rsidRPr="00D3173A">
        <w:rPr>
          <w:rFonts w:ascii="Philharmonique" w:hAnsi="Philharmonique"/>
          <w:b/>
        </w:rPr>
        <w:t xml:space="preserve"> b</w:t>
      </w:r>
      <w:r w:rsidRPr="00D3173A">
        <w:rPr>
          <w:rFonts w:ascii="Philharmonique" w:hAnsi="Philharmonique"/>
        </w:rPr>
        <w:t>esoin de sonorisation</w:t>
      </w:r>
      <w:r w:rsidR="007B2291" w:rsidRPr="00D3173A">
        <w:rPr>
          <w:rFonts w:ascii="Philharmonique" w:hAnsi="Philharmonique"/>
        </w:rPr>
        <w:t xml:space="preserve"> ; besoin d'éclairage spécial… </w:t>
      </w:r>
    </w:p>
    <w:p w:rsidR="00E82225" w:rsidRPr="00D3173A" w:rsidRDefault="00E82225" w:rsidP="00E82225">
      <w:pPr>
        <w:rPr>
          <w:rFonts w:ascii="Philharmonique" w:hAnsi="Philharmonique"/>
        </w:rPr>
      </w:pPr>
      <w:r w:rsidRPr="00D3173A">
        <w:rPr>
          <w:rFonts w:ascii="Philharmonique" w:hAnsi="Philharmonique"/>
        </w:rPr>
        <w:t>- Vidéo et photos du spectacle</w:t>
      </w:r>
      <w:r w:rsidR="00BC7A7A" w:rsidRPr="00D3173A">
        <w:rPr>
          <w:rFonts w:ascii="Philharmonique" w:hAnsi="Philharmonique"/>
        </w:rPr>
        <w:t xml:space="preserve">, </w:t>
      </w:r>
      <w:r w:rsidR="00586036" w:rsidRPr="00D3173A">
        <w:rPr>
          <w:rFonts w:ascii="Philharmonique" w:hAnsi="Philharmonique"/>
        </w:rPr>
        <w:t>extraits de musique</w:t>
      </w:r>
      <w:r w:rsidR="00BC7A7A" w:rsidRPr="00D3173A">
        <w:rPr>
          <w:rFonts w:ascii="Philharmonique" w:hAnsi="Philharmonique"/>
        </w:rPr>
        <w:t>, dessin…</w:t>
      </w:r>
    </w:p>
    <w:p w:rsidR="007B2291" w:rsidRPr="00D3173A" w:rsidRDefault="00586036" w:rsidP="00E82225">
      <w:pPr>
        <w:rPr>
          <w:rFonts w:ascii="Philharmonique" w:hAnsi="Philharmonique"/>
        </w:rPr>
      </w:pPr>
      <w:r w:rsidRPr="00D3173A">
        <w:rPr>
          <w:rFonts w:ascii="Philharmonique" w:hAnsi="Philharmonique"/>
        </w:rPr>
        <w:t>- Montant de cession pour le spectacle</w:t>
      </w:r>
    </w:p>
    <w:p w:rsidR="00586036" w:rsidRDefault="00586036" w:rsidP="00E82225">
      <w:pPr>
        <w:rPr>
          <w:rFonts w:ascii="Philharmonique" w:hAnsi="Philharmonique"/>
        </w:rPr>
      </w:pPr>
    </w:p>
    <w:p w:rsidR="00996EA9" w:rsidRPr="00D3173A" w:rsidRDefault="00996EA9" w:rsidP="00E82225">
      <w:pPr>
        <w:rPr>
          <w:rFonts w:ascii="Philharmonique" w:hAnsi="Philharmonique"/>
        </w:rPr>
      </w:pPr>
    </w:p>
    <w:p w:rsidR="007B2291" w:rsidRPr="00D3173A" w:rsidRDefault="007B2291" w:rsidP="007B2291">
      <w:pPr>
        <w:rPr>
          <w:rFonts w:ascii="Philharmonique" w:hAnsi="Philharmonique"/>
          <w:b/>
        </w:rPr>
      </w:pPr>
      <w:r w:rsidRPr="00D3173A">
        <w:rPr>
          <w:rFonts w:ascii="Philharmonique" w:hAnsi="Philharmonique"/>
          <w:b/>
        </w:rPr>
        <w:t>Candidatures jusqu</w:t>
      </w:r>
      <w:r w:rsidRPr="00D3173A">
        <w:rPr>
          <w:rFonts w:ascii="Courier New" w:hAnsi="Courier New" w:cs="Courier New"/>
          <w:b/>
        </w:rPr>
        <w:t>’</w:t>
      </w:r>
      <w:r w:rsidRPr="00D3173A">
        <w:rPr>
          <w:rFonts w:ascii="Philharmonique" w:hAnsi="Philharmonique"/>
          <w:b/>
        </w:rPr>
        <w:t>au 2</w:t>
      </w:r>
      <w:r w:rsidR="00081AE5" w:rsidRPr="00D3173A">
        <w:rPr>
          <w:rFonts w:ascii="Philharmonique" w:hAnsi="Philharmonique"/>
          <w:b/>
        </w:rPr>
        <w:t xml:space="preserve">8 octobre, 13h00. </w:t>
      </w:r>
    </w:p>
    <w:p w:rsidR="007B2291" w:rsidRPr="00D3173A" w:rsidRDefault="007B2291" w:rsidP="00E82225">
      <w:pPr>
        <w:rPr>
          <w:rFonts w:ascii="Philharmonique" w:hAnsi="Philharmonique"/>
        </w:rPr>
      </w:pPr>
      <w:r w:rsidRPr="00D3173A">
        <w:rPr>
          <w:rFonts w:ascii="Philharmonique" w:hAnsi="Philharmonique"/>
          <w:b/>
        </w:rPr>
        <w:t xml:space="preserve">À envoyer à : </w:t>
      </w:r>
      <w:hyperlink r:id="rId7" w:history="1">
        <w:r w:rsidRPr="00D3173A">
          <w:rPr>
            <w:rStyle w:val="Lienhypertexte"/>
            <w:rFonts w:ascii="Philharmonique" w:hAnsi="Philharmonique"/>
          </w:rPr>
          <w:t>adignac@cite-musique.fr</w:t>
        </w:r>
      </w:hyperlink>
      <w:r w:rsidRPr="00D3173A">
        <w:rPr>
          <w:rFonts w:ascii="Philharmonique" w:hAnsi="Philharmonique"/>
        </w:rPr>
        <w:t xml:space="preserve"> </w:t>
      </w:r>
      <w:bookmarkStart w:id="0" w:name="_GoBack"/>
      <w:bookmarkEnd w:id="0"/>
    </w:p>
    <w:sectPr w:rsidR="007B2291" w:rsidRPr="00D31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688" w:rsidRDefault="00FA0688" w:rsidP="00FA0688">
      <w:pPr>
        <w:spacing w:after="0" w:line="240" w:lineRule="auto"/>
      </w:pPr>
      <w:r>
        <w:separator/>
      </w:r>
    </w:p>
  </w:endnote>
  <w:endnote w:type="continuationSeparator" w:id="0">
    <w:p w:rsidR="00FA0688" w:rsidRDefault="00FA0688" w:rsidP="00FA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hilharmonique Bold">
    <w:panose1 w:val="00000000000000000000"/>
    <w:charset w:val="00"/>
    <w:family w:val="modern"/>
    <w:notTrueType/>
    <w:pitch w:val="variable"/>
    <w:sig w:usb0="A0000067" w:usb1="00000003" w:usb2="00000000" w:usb3="00000000" w:csb0="00000093" w:csb1="00000000"/>
  </w:font>
  <w:font w:name="Nantes">
    <w:panose1 w:val="00000000000000000000"/>
    <w:charset w:val="00"/>
    <w:family w:val="modern"/>
    <w:notTrueType/>
    <w:pitch w:val="variable"/>
    <w:sig w:usb0="A00000EF" w:usb1="4000205A" w:usb2="00000000" w:usb3="00000000" w:csb0="00000093" w:csb1="00000000"/>
  </w:font>
  <w:font w:name="Philharmonique">
    <w:panose1 w:val="00000000000000000000"/>
    <w:charset w:val="00"/>
    <w:family w:val="modern"/>
    <w:notTrueType/>
    <w:pitch w:val="variable"/>
    <w:sig w:usb0="A0000067" w:usb1="00000003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688" w:rsidRDefault="00FA0688" w:rsidP="00FA0688">
      <w:pPr>
        <w:spacing w:after="0" w:line="240" w:lineRule="auto"/>
      </w:pPr>
      <w:r>
        <w:separator/>
      </w:r>
    </w:p>
  </w:footnote>
  <w:footnote w:type="continuationSeparator" w:id="0">
    <w:p w:rsidR="00FA0688" w:rsidRDefault="00FA0688" w:rsidP="00FA0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1258"/>
    <w:multiLevelType w:val="hybridMultilevel"/>
    <w:tmpl w:val="DCB2176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DA87320"/>
    <w:multiLevelType w:val="multilevel"/>
    <w:tmpl w:val="E704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E63A4B"/>
    <w:multiLevelType w:val="multilevel"/>
    <w:tmpl w:val="39DC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2606FC"/>
    <w:multiLevelType w:val="hybridMultilevel"/>
    <w:tmpl w:val="14F08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31F77"/>
    <w:multiLevelType w:val="multilevel"/>
    <w:tmpl w:val="A3C6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71"/>
    <w:rsid w:val="00014EA4"/>
    <w:rsid w:val="00081AE5"/>
    <w:rsid w:val="000B62A8"/>
    <w:rsid w:val="001D0F1F"/>
    <w:rsid w:val="00253516"/>
    <w:rsid w:val="00421DCC"/>
    <w:rsid w:val="00423BCD"/>
    <w:rsid w:val="004978C3"/>
    <w:rsid w:val="004F0218"/>
    <w:rsid w:val="00573171"/>
    <w:rsid w:val="00586036"/>
    <w:rsid w:val="006871C4"/>
    <w:rsid w:val="006D48D3"/>
    <w:rsid w:val="006D5CD3"/>
    <w:rsid w:val="00762C80"/>
    <w:rsid w:val="00796BF0"/>
    <w:rsid w:val="007B2291"/>
    <w:rsid w:val="0085654B"/>
    <w:rsid w:val="00872958"/>
    <w:rsid w:val="008808D3"/>
    <w:rsid w:val="009946C8"/>
    <w:rsid w:val="00996EA9"/>
    <w:rsid w:val="00A644FC"/>
    <w:rsid w:val="00AC5119"/>
    <w:rsid w:val="00B069CE"/>
    <w:rsid w:val="00BC7A7A"/>
    <w:rsid w:val="00BD5723"/>
    <w:rsid w:val="00BF60F8"/>
    <w:rsid w:val="00C478F0"/>
    <w:rsid w:val="00C93DF3"/>
    <w:rsid w:val="00CE1FEC"/>
    <w:rsid w:val="00D3173A"/>
    <w:rsid w:val="00E82225"/>
    <w:rsid w:val="00E921C1"/>
    <w:rsid w:val="00FA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0FA7"/>
  <w15:chartTrackingRefBased/>
  <w15:docId w15:val="{1A04009B-634C-4C55-805A-D4BFBB99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762C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762C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654B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762C8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62C8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62C80"/>
    <w:rPr>
      <w:b/>
      <w:bCs/>
    </w:rPr>
  </w:style>
  <w:style w:type="paragraph" w:styleId="NormalWeb">
    <w:name w:val="Normal (Web)"/>
    <w:basedOn w:val="Normal"/>
    <w:uiPriority w:val="99"/>
    <w:unhideWhenUsed/>
    <w:rsid w:val="0076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62C80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FA0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0688"/>
  </w:style>
  <w:style w:type="paragraph" w:styleId="Pieddepage">
    <w:name w:val="footer"/>
    <w:basedOn w:val="Normal"/>
    <w:link w:val="PieddepageCar"/>
    <w:uiPriority w:val="99"/>
    <w:unhideWhenUsed/>
    <w:rsid w:val="00FA0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0688"/>
  </w:style>
  <w:style w:type="character" w:styleId="Lienhypertexte">
    <w:name w:val="Hyperlink"/>
    <w:basedOn w:val="Policepardfaut"/>
    <w:uiPriority w:val="99"/>
    <w:unhideWhenUsed/>
    <w:rsid w:val="00E822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10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ignac@cite-musiqu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CMPP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Eléa Hadjiat</dc:creator>
  <cp:keywords/>
  <dc:description/>
  <cp:lastModifiedBy>Eléa Hadjiat</cp:lastModifiedBy>
  <cp:revision>36</cp:revision>
  <dcterms:created xsi:type="dcterms:W3CDTF">2024-10-10T07:56:00Z</dcterms:created>
  <dcterms:modified xsi:type="dcterms:W3CDTF">2024-10-14T15:21:00Z</dcterms:modified>
</cp:coreProperties>
</file>